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96A60" w:rsidR="00196A60" w:rsidP="00196A60" w:rsidRDefault="00196A60" w14:paraId="672A6659" wp14:textId="77777777">
      <w:pPr>
        <w:rPr>
          <w:vanish/>
        </w:rPr>
      </w:pPr>
    </w:p>
    <w:tbl>
      <w:tblPr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48"/>
        <w:gridCol w:w="3240"/>
        <w:gridCol w:w="3135"/>
        <w:gridCol w:w="3076"/>
        <w:gridCol w:w="3077"/>
      </w:tblGrid>
      <w:tr xmlns:wp14="http://schemas.microsoft.com/office/word/2010/wordml" w:rsidRPr="00810D91" w:rsidR="00766242" w:rsidTr="39F011D1" w14:paraId="5D0CF3C7" wp14:textId="77777777">
        <w:trPr>
          <w:cantSplit/>
          <w:trHeight w:val="1205"/>
          <w:jc w:val="center"/>
        </w:trPr>
        <w:tc>
          <w:tcPr>
            <w:tcW w:w="3888" w:type="dxa"/>
            <w:gridSpan w:val="2"/>
            <w:tcMar/>
            <w:vAlign w:val="center"/>
          </w:tcPr>
          <w:p w:rsidR="00766242" w:rsidP="000A7A68" w:rsidRDefault="00766242" w14:paraId="2387A818" wp14:textId="77777777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:rsidRPr="000A7A68" w:rsidR="00766242" w:rsidP="000A7A68" w:rsidRDefault="00616365" w14:paraId="0A37501D" wp14:textId="77777777">
            <w:pPr>
              <w:jc w:val="center"/>
              <w:rPr>
                <w:rFonts w:ascii="Calibri" w:hAnsi="Calibri"/>
                <w:b/>
              </w:rPr>
            </w:pPr>
            <w:r w:rsidR="00616365">
              <w:drawing>
                <wp:inline xmlns:wp14="http://schemas.microsoft.com/office/word/2010/wordprocessingDrawing" wp14:editId="0C02BF19" wp14:anchorId="4D2EB06A">
                  <wp:extent cx="1152525" cy="619125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4e8cbac59bd4f2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gridSpan w:val="2"/>
            <w:tcMar/>
          </w:tcPr>
          <w:p w:rsidR="00766242" w:rsidP="00D6556E" w:rsidRDefault="00766242" w14:paraId="5DAB6C7B" wp14:textId="77777777">
            <w:pPr>
              <w:jc w:val="center"/>
              <w:rPr>
                <w:rFonts w:ascii="Calibri" w:hAnsi="Calibri"/>
                <w:b/>
              </w:rPr>
            </w:pPr>
          </w:p>
          <w:p w:rsidR="00766242" w:rsidP="00D6556E" w:rsidRDefault="00766242" w14:paraId="0F20B817" wp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Early Childhood Education Curriculum Map</w:t>
            </w:r>
          </w:p>
          <w:p w:rsidR="00766242" w:rsidP="00766242" w:rsidRDefault="00766242" w14:paraId="0B3C4854" wp14:textId="77777777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>CIP Code #19.0708</w:t>
            </w:r>
          </w:p>
          <w:p w:rsidR="00766242" w:rsidP="00D6556E" w:rsidRDefault="00766242" w14:paraId="02EB378F" wp14:textId="7777777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77" w:type="dxa"/>
            <w:tcMar/>
          </w:tcPr>
          <w:p w:rsidR="00766242" w:rsidP="00766242" w:rsidRDefault="00766242" w14:paraId="6A05A809" wp14:textId="77777777">
            <w:pPr>
              <w:jc w:val="center"/>
              <w:rPr>
                <w:rFonts w:ascii="Calibri" w:hAnsi="Calibri"/>
                <w:b/>
              </w:rPr>
            </w:pPr>
          </w:p>
          <w:p w:rsidR="00766242" w:rsidP="00766242" w:rsidRDefault="00766242" w14:paraId="15CA19C2" wp14:textId="7777777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Industry Standards</w:t>
            </w:r>
          </w:p>
          <w:p w:rsidRPr="00B0458C" w:rsidR="00766242" w:rsidP="00766242" w:rsidRDefault="00766242" w14:paraId="02D95111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8C">
              <w:rPr>
                <w:rFonts w:ascii="Calibri" w:hAnsi="Calibri"/>
                <w:b/>
                <w:sz w:val="18"/>
                <w:szCs w:val="18"/>
              </w:rPr>
              <w:t>OSHA</w:t>
            </w:r>
          </w:p>
          <w:p w:rsidR="00B0458C" w:rsidP="00766242" w:rsidRDefault="00B0458C" w14:paraId="5A2C3932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8C">
              <w:rPr>
                <w:rFonts w:ascii="Calibri" w:hAnsi="Calibri"/>
                <w:b/>
                <w:sz w:val="18"/>
                <w:szCs w:val="18"/>
              </w:rPr>
              <w:t>American Red Cross</w:t>
            </w:r>
          </w:p>
          <w:p w:rsidRPr="00B0458C" w:rsidR="00237974" w:rsidP="00237974" w:rsidRDefault="00237974" w14:paraId="33D5D3FA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8C">
              <w:rPr>
                <w:rFonts w:ascii="Calibri" w:hAnsi="Calibri"/>
                <w:b/>
                <w:sz w:val="18"/>
                <w:szCs w:val="18"/>
              </w:rPr>
              <w:t>ServSafe</w:t>
            </w:r>
          </w:p>
          <w:p w:rsidRPr="00B0458C" w:rsidR="00766242" w:rsidP="00B0458C" w:rsidRDefault="00B0458C" w14:paraId="1928BE08" wp14:textId="7777777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8C">
              <w:rPr>
                <w:rFonts w:ascii="Calibri" w:hAnsi="Calibri"/>
                <w:b/>
                <w:sz w:val="18"/>
                <w:szCs w:val="18"/>
              </w:rPr>
              <w:t>Council for Professional Recognition</w:t>
            </w:r>
          </w:p>
          <w:p w:rsidRPr="00766242" w:rsidR="00B0458C" w:rsidP="00B0458C" w:rsidRDefault="00B0458C" w14:paraId="5A39BBE3" wp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810D91" w:rsidR="00D1012C" w:rsidTr="39F011D1" w14:paraId="71EBC8BF" wp14:textId="77777777">
        <w:trPr>
          <w:cantSplit/>
          <w:trHeight w:val="2195"/>
          <w:jc w:val="center"/>
        </w:trPr>
        <w:tc>
          <w:tcPr>
            <w:tcW w:w="648" w:type="dxa"/>
            <w:tcMar/>
            <w:textDirection w:val="btLr"/>
          </w:tcPr>
          <w:p w:rsidR="00D1012C" w:rsidP="00D1012C" w:rsidRDefault="00766242" w14:paraId="23B75FF5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</w:t>
            </w:r>
            <w:r w:rsidR="00D1012C">
              <w:rPr>
                <w:rFonts w:ascii="Calibri" w:hAnsi="Calibri"/>
                <w:b/>
              </w:rPr>
              <w:t xml:space="preserve">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240" w:type="dxa"/>
            <w:tcMar/>
          </w:tcPr>
          <w:p w:rsidRPr="00827AA9" w:rsidR="009D4AE3" w:rsidP="39F011D1" w:rsidRDefault="00D1012C" w14:paraId="3B3DCF67" wp14:textId="22270C54">
            <w:pPr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39F011D1" w:rsidR="00D1012C">
              <w:rPr>
                <w:rFonts w:ascii="Calibri" w:hAnsi="Calibri"/>
                <w:b w:val="1"/>
                <w:bCs w:val="1"/>
                <w:u w:val="single"/>
              </w:rPr>
              <w:t>1st Quarter</w:t>
            </w:r>
            <w:r w:rsidRPr="39F011D1" w:rsidR="009D4AE3">
              <w:rPr>
                <w:rFonts w:ascii="Calibri" w:hAnsi="Calibri" w:cs="Calibri"/>
                <w:b w:val="1"/>
                <w:bCs w:val="1"/>
                <w:u w:val="single"/>
              </w:rPr>
              <w:t xml:space="preserve"> </w:t>
            </w:r>
          </w:p>
          <w:p w:rsidRPr="00827AA9" w:rsidR="0015093B" w:rsidP="009D4AE3" w:rsidRDefault="0015093B" w14:paraId="41C8F396" wp14:textId="77777777">
            <w:pPr>
              <w:rPr>
                <w:rStyle w:val="FooterChar"/>
                <w:rFonts w:ascii="Calibri" w:hAnsi="Calibri" w:cs="Calibri"/>
                <w:bCs/>
              </w:rPr>
            </w:pPr>
          </w:p>
          <w:p w:rsidRPr="00FF6A5A" w:rsidR="00766242" w:rsidP="00766242" w:rsidRDefault="00766242" w14:paraId="42165FE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Learning About Children</w:t>
            </w:r>
          </w:p>
          <w:p w:rsidRPr="00FF6A5A" w:rsidR="00766242" w:rsidP="00766242" w:rsidRDefault="00766242" w14:paraId="204BC22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New Directions in Learning</w:t>
            </w:r>
          </w:p>
          <w:p w:rsidRPr="00FF6A5A" w:rsidR="00766242" w:rsidP="00766242" w:rsidRDefault="00766242" w14:paraId="416D09B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Families Today</w:t>
            </w:r>
          </w:p>
          <w:p w:rsidRPr="00FF6A5A" w:rsidR="00766242" w:rsidP="00766242" w:rsidRDefault="00766242" w14:paraId="7F9819F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Preparing for Parenting</w:t>
            </w:r>
          </w:p>
          <w:p w:rsidRPr="00FF6A5A" w:rsidR="00766242" w:rsidP="00766242" w:rsidRDefault="00766242" w14:paraId="7810700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Pregnancy</w:t>
            </w:r>
          </w:p>
          <w:p w:rsidRPr="00FF6A5A" w:rsidR="00766242" w:rsidP="00766242" w:rsidRDefault="00766242" w14:paraId="1A14FEF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Special Circumstances of Pregnancy</w:t>
            </w:r>
          </w:p>
          <w:p w:rsidRPr="00827AA9" w:rsidR="00747283" w:rsidP="00766242" w:rsidRDefault="00766242" w14:paraId="76305914" wp14:textId="77777777">
            <w:pPr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Childbirth</w:t>
            </w:r>
          </w:p>
        </w:tc>
        <w:tc>
          <w:tcPr>
            <w:tcW w:w="3135" w:type="dxa"/>
            <w:tcMar/>
          </w:tcPr>
          <w:p w:rsidRPr="00827AA9" w:rsidR="00D1012C" w:rsidP="000D243E" w:rsidRDefault="00D1012C" w14:paraId="3C9AA722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Pr="00FF6A5A" w:rsidR="00766242" w:rsidP="00766242" w:rsidRDefault="00766242" w14:paraId="72A3D3E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Pr="00FF6A5A" w:rsidR="00766242" w:rsidP="00766242" w:rsidRDefault="00766242" w14:paraId="6CD7914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Physical Development in the First Year</w:t>
            </w:r>
          </w:p>
          <w:p w:rsidRPr="00FF6A5A" w:rsidR="00766242" w:rsidP="00766242" w:rsidRDefault="00766242" w14:paraId="01845DE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Intellectual Development in the First Year</w:t>
            </w:r>
          </w:p>
          <w:p w:rsidRPr="00FF6A5A" w:rsidR="00766242" w:rsidP="00766242" w:rsidRDefault="00766242" w14:paraId="74E8CE5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Social-Emotional Development in the First Year</w:t>
            </w:r>
          </w:p>
          <w:p w:rsidRPr="00FF6A5A" w:rsidR="00766242" w:rsidP="00766242" w:rsidRDefault="00766242" w14:paraId="778A6C5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Physical Development of Toddlers</w:t>
            </w:r>
          </w:p>
          <w:p w:rsidRPr="00FF6A5A" w:rsidR="00766242" w:rsidP="00766242" w:rsidRDefault="00766242" w14:paraId="1223095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Intellectual Development of Toddlers</w:t>
            </w:r>
          </w:p>
          <w:p w:rsidRPr="00FF6A5A" w:rsidR="00766242" w:rsidP="00766242" w:rsidRDefault="00766242" w14:paraId="60886106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Social-Emotional Development of Toddlers</w:t>
            </w:r>
          </w:p>
          <w:p w:rsidRPr="00B0458C" w:rsidR="00B0458C" w:rsidP="00B0458C" w:rsidRDefault="00B0458C" w14:paraId="029B1D6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0458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OSHA Training and Certification</w:t>
            </w:r>
          </w:p>
          <w:p w:rsidRPr="00827AA9" w:rsidR="00D1012C" w:rsidP="00766242" w:rsidRDefault="00D1012C" w14:paraId="0D0B940D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</w:tc>
        <w:tc>
          <w:tcPr>
            <w:tcW w:w="3076" w:type="dxa"/>
            <w:tcMar/>
          </w:tcPr>
          <w:p w:rsidRPr="00827AA9" w:rsidR="00D1012C" w:rsidP="000D243E" w:rsidRDefault="00D1012C" w14:paraId="2A08CAEE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Pr="00827AA9" w:rsidR="00D1012C" w:rsidP="000D243E" w:rsidRDefault="00D1012C" w14:paraId="0E27B00A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65B0726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Physical Development of Preschoolers </w:t>
            </w:r>
          </w:p>
          <w:p w:rsidRPr="00FF6A5A" w:rsidR="00766242" w:rsidP="00766242" w:rsidRDefault="00766242" w14:paraId="69F777E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Intellectual Development of Preschoolers </w:t>
            </w:r>
          </w:p>
          <w:p w:rsidRPr="00FF6A5A" w:rsidR="00766242" w:rsidP="00766242" w:rsidRDefault="00766242" w14:paraId="072ACEC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Social-Emotional Development of Preschoolers </w:t>
            </w:r>
          </w:p>
          <w:p w:rsidRPr="00FF6A5A" w:rsidR="00766242" w:rsidP="00766242" w:rsidRDefault="00766242" w14:paraId="2C853A8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Physical Development of School-Age Children </w:t>
            </w:r>
          </w:p>
          <w:p w:rsidRPr="00FF6A5A" w:rsidR="00766242" w:rsidP="00766242" w:rsidRDefault="00766242" w14:paraId="73E40FF8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Intellectual Development of School-Age Children </w:t>
            </w:r>
          </w:p>
          <w:p w:rsidRPr="00827AA9" w:rsidR="00D1012C" w:rsidP="00766242" w:rsidRDefault="00766242" w14:paraId="3B8B53CF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Social-Emotional Development of School-Age Children</w:t>
            </w:r>
            <w:r w:rsidRPr="005478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7" w:type="dxa"/>
            <w:tcMar/>
          </w:tcPr>
          <w:p w:rsidRPr="00827AA9" w:rsidR="00586C73" w:rsidP="00586C73" w:rsidRDefault="00D1012C" w14:paraId="20C4A4C7" wp14:textId="77777777">
            <w:pPr>
              <w:rPr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="00766242" w:rsidP="00766242" w:rsidRDefault="00766242" w14:paraId="60061E4C" wp14:textId="77777777">
            <w:pPr>
              <w:rPr>
                <w:color w:val="000000"/>
                <w:sz w:val="18"/>
                <w:szCs w:val="18"/>
              </w:rPr>
            </w:pPr>
          </w:p>
          <w:p w:rsidRPr="00FF6A5A" w:rsidR="00766242" w:rsidP="00766242" w:rsidRDefault="00766242" w14:paraId="1B592D9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Encouraging Children's Play Experiences </w:t>
            </w:r>
          </w:p>
          <w:p w:rsidRPr="00FF6A5A" w:rsidR="00766242" w:rsidP="00766242" w:rsidRDefault="00766242" w14:paraId="4ED81A0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Protecting Children's Physical Health and Safety </w:t>
            </w:r>
          </w:p>
          <w:p w:rsidRPr="00FF6A5A" w:rsidR="00766242" w:rsidP="00766242" w:rsidRDefault="00766242" w14:paraId="29FB6B0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Handling Family-Life Challenges </w:t>
            </w:r>
          </w:p>
          <w:p w:rsidRPr="00FF6A5A" w:rsidR="00766242" w:rsidP="00766242" w:rsidRDefault="00766242" w14:paraId="79F9B7F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Meeting Children's Special Needs </w:t>
            </w:r>
          </w:p>
          <w:p w:rsidRPr="00FF6A5A" w:rsidR="00766242" w:rsidP="00766242" w:rsidRDefault="00766242" w14:paraId="3096C1B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Providing Early Childhood Education in Group Settings </w:t>
            </w:r>
          </w:p>
          <w:p w:rsidRPr="00827AA9" w:rsidR="00177E07" w:rsidP="00766242" w:rsidRDefault="00766242" w14:paraId="1C469DF7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Preparing for a Child-Related Career</w:t>
            </w:r>
          </w:p>
        </w:tc>
      </w:tr>
      <w:tr xmlns:wp14="http://schemas.microsoft.com/office/word/2010/wordml" w:rsidRPr="00810D91" w:rsidR="00BB76DD" w:rsidTr="39F011D1" w14:paraId="2D023239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="00BB76DD" w:rsidP="004E6426" w:rsidRDefault="00766242" w14:paraId="763D0225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</w:t>
            </w:r>
            <w:r w:rsidR="00D1012C">
              <w:rPr>
                <w:rFonts w:ascii="Calibri" w:hAnsi="Calibri"/>
                <w:b/>
              </w:rPr>
              <w:t xml:space="preserve"> </w:t>
            </w:r>
            <w:r w:rsidR="00810D91">
              <w:rPr>
                <w:rFonts w:ascii="Calibri" w:hAnsi="Calibri"/>
                <w:b/>
              </w:rPr>
              <w:t>II</w:t>
            </w:r>
          </w:p>
          <w:p w:rsidRPr="00F0697D" w:rsidR="00D1012C" w:rsidP="004E6426" w:rsidRDefault="00D1012C" w14:paraId="44EAFD9C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40" w:type="dxa"/>
            <w:tcMar/>
          </w:tcPr>
          <w:p w:rsidRPr="00827AA9" w:rsidR="00BB76DD" w:rsidP="000D243E" w:rsidRDefault="00BB76DD" w14:paraId="6378A58E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Pr="00827AA9" w:rsidR="00FD44D6" w:rsidP="000D243E" w:rsidRDefault="00C26B30" w14:paraId="29D6B04F" wp14:textId="77777777">
            <w:pPr>
              <w:rPr>
                <w:rFonts w:ascii="Calibri" w:hAnsi="Calibri"/>
                <w:bCs/>
              </w:rPr>
            </w:pPr>
            <w:r w:rsidRPr="00827AA9">
              <w:rPr>
                <w:rFonts w:ascii="Calibri" w:hAnsi="Calibri"/>
                <w:bCs/>
              </w:rPr>
              <w:t xml:space="preserve"> </w:t>
            </w:r>
          </w:p>
          <w:p w:rsidRPr="00FF6A5A" w:rsidR="00766242" w:rsidP="00766242" w:rsidRDefault="00766242" w14:paraId="3B2A202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Professionalism</w:t>
            </w:r>
          </w:p>
          <w:p w:rsidRPr="00FF6A5A" w:rsidR="00766242" w:rsidP="00766242" w:rsidRDefault="00766242" w14:paraId="7B5CF41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CPR/AED/First Aid </w:t>
            </w:r>
            <w:r w:rsidRPr="00FF6A5A" w:rsidR="0023797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Certification</w:t>
            </w:r>
          </w:p>
          <w:p w:rsidRPr="00FF6A5A" w:rsidR="00766242" w:rsidP="00766242" w:rsidRDefault="00766242" w14:paraId="5F46BF5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Health and Safety- Environment</w:t>
            </w:r>
          </w:p>
          <w:p w:rsidRPr="00FF6A5A" w:rsidR="00766242" w:rsidP="00766242" w:rsidRDefault="00766242" w14:paraId="45A8344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Orientation and Safety Guidelines</w:t>
            </w:r>
          </w:p>
          <w:p w:rsidRPr="00FF6A5A" w:rsidR="00766242" w:rsidP="00766242" w:rsidRDefault="00766242" w14:paraId="4670734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Resources for Professional Development</w:t>
            </w:r>
          </w:p>
          <w:p w:rsidRPr="00FF6A5A" w:rsidR="00766242" w:rsidP="00766242" w:rsidRDefault="00766242" w14:paraId="59057898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Adult Health Regulations</w:t>
            </w:r>
          </w:p>
          <w:p w:rsidRPr="00FF6A5A" w:rsidR="00766242" w:rsidP="00766242" w:rsidRDefault="00766242" w14:paraId="7FA7DD78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  <w:p w:rsidRPr="00FF6A5A" w:rsidR="00766242" w:rsidP="00766242" w:rsidRDefault="00766242" w14:paraId="2C72EE4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You: Working with Young Children</w:t>
            </w:r>
          </w:p>
          <w:p w:rsidRPr="00FF6A5A" w:rsidR="000F439F" w:rsidP="00766242" w:rsidRDefault="00766242" w14:paraId="3D56DBA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Types of Early Childhood Programs</w:t>
            </w:r>
          </w:p>
          <w:p w:rsidRPr="00FF6A5A" w:rsidR="00B0458C" w:rsidP="00766242" w:rsidRDefault="00B0458C" w14:paraId="4B94D5A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FF6A5A" w:rsidR="00B0458C" w:rsidP="00766242" w:rsidRDefault="00B0458C" w14:paraId="3DEEC66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827AA9" w:rsidR="003E5422" w:rsidP="00766242" w:rsidRDefault="003E5422" w14:paraId="3656B9AB" wp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135" w:type="dxa"/>
            <w:tcMar/>
          </w:tcPr>
          <w:p w:rsidRPr="00827AA9" w:rsidR="00BB76DD" w:rsidP="000D243E" w:rsidRDefault="00BB76DD" w14:paraId="6E1E353D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Pr="00827AA9" w:rsidR="00FD44D6" w:rsidP="000D243E" w:rsidRDefault="00FD44D6" w14:paraId="45FB0818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1480E012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Professionalism </w:t>
            </w:r>
          </w:p>
          <w:p w:rsidRPr="00FF6A5A" w:rsidR="00766242" w:rsidP="00766242" w:rsidRDefault="00766242" w14:paraId="3F101FC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Observing Children: A Tool for Assessment</w:t>
            </w:r>
          </w:p>
          <w:p w:rsidRPr="00FF6A5A" w:rsidR="00766242" w:rsidP="00766242" w:rsidRDefault="00766242" w14:paraId="26AAB5C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Child Development Principles and Theories</w:t>
            </w:r>
          </w:p>
          <w:p w:rsidRPr="00FF6A5A" w:rsidR="00766242" w:rsidP="00766242" w:rsidRDefault="00766242" w14:paraId="562DE91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  <w:p w:rsidRPr="00FF6A5A" w:rsidR="00766242" w:rsidP="00766242" w:rsidRDefault="00766242" w14:paraId="1B35A1A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Crime &amp; Violence Prevention</w:t>
            </w:r>
          </w:p>
          <w:p w:rsidRPr="00FF6A5A" w:rsidR="00766242" w:rsidP="00766242" w:rsidRDefault="00766242" w14:paraId="430D750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OSHA Training</w:t>
            </w:r>
            <w:r w:rsidRPr="00FF6A5A" w:rsidR="00B0458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and Certification</w:t>
            </w:r>
          </w:p>
          <w:p w:rsidRPr="00FF6A5A" w:rsidR="00766242" w:rsidP="00766242" w:rsidRDefault="00766242" w14:paraId="5A6C961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Clearances</w:t>
            </w:r>
          </w:p>
          <w:p w:rsidRPr="00403BD9" w:rsidR="0074677E" w:rsidP="00766242" w:rsidRDefault="00766242" w14:paraId="65351728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i/>
                <w:iCs/>
              </w:rPr>
            </w:pPr>
            <w:r w:rsidRPr="00FF6A5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Mandated Reporter Training</w:t>
            </w:r>
          </w:p>
        </w:tc>
        <w:tc>
          <w:tcPr>
            <w:tcW w:w="3076" w:type="dxa"/>
            <w:tcMar/>
          </w:tcPr>
          <w:p w:rsidRPr="00827AA9" w:rsidR="00BB76DD" w:rsidP="000D243E" w:rsidRDefault="00BB76DD" w14:paraId="205CAB98" wp14:textId="77777777">
            <w:pPr>
              <w:rPr>
                <w:rFonts w:ascii="Calibri" w:hAnsi="Calibri"/>
                <w:bCs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Pr="00827AA9" w:rsidR="00FD44D6" w:rsidP="000D243E" w:rsidRDefault="00FD44D6" w14:paraId="049F31CB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0B2243A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Professionalism</w:t>
            </w:r>
          </w:p>
          <w:p w:rsidRPr="00FF6A5A" w:rsidR="00766242" w:rsidP="00766242" w:rsidRDefault="00766242" w14:paraId="62D6849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Understanding Children from Birth to Age Two</w:t>
            </w:r>
          </w:p>
          <w:p w:rsidRPr="00FF6A5A" w:rsidR="00766242" w:rsidP="00766242" w:rsidRDefault="00766242" w14:paraId="3965A5E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Understanding Two- and Three-Year-Olds</w:t>
            </w:r>
          </w:p>
          <w:p w:rsidRPr="00FF6A5A" w:rsidR="00766242" w:rsidP="00766242" w:rsidRDefault="00766242" w14:paraId="64EF8C6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Infant/Toddler Experience</w:t>
            </w:r>
          </w:p>
          <w:p w:rsidRPr="00FF6A5A" w:rsidR="00766242" w:rsidP="00766242" w:rsidRDefault="00766242" w14:paraId="4B83CB5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  <w:p w:rsidRPr="00FF6A5A" w:rsidR="006E7685" w:rsidP="00766242" w:rsidRDefault="00766242" w14:paraId="3390427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Storytelling Experiences</w:t>
            </w:r>
          </w:p>
          <w:p w:rsidRPr="00827AA9" w:rsidR="00477C44" w:rsidP="000D243E" w:rsidRDefault="00477C44" w14:paraId="53128261" wp14:textId="77777777">
            <w:pPr>
              <w:rPr>
                <w:rFonts w:ascii="Calibri" w:hAnsi="Calibri"/>
                <w:bCs/>
              </w:rPr>
            </w:pPr>
          </w:p>
          <w:p w:rsidRPr="00827AA9" w:rsidR="00AC11DD" w:rsidP="000D243E" w:rsidRDefault="00AC11DD" w14:paraId="62486C05" wp14:textId="77777777">
            <w:pPr>
              <w:rPr>
                <w:rFonts w:ascii="Calibri" w:hAnsi="Calibri"/>
                <w:bCs/>
              </w:rPr>
            </w:pPr>
          </w:p>
          <w:p w:rsidRPr="00827AA9" w:rsidR="0074677E" w:rsidP="000D243E" w:rsidRDefault="0074677E" w14:paraId="4101652C" wp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077" w:type="dxa"/>
            <w:tcMar/>
          </w:tcPr>
          <w:p w:rsidRPr="00827AA9" w:rsidR="00BB76DD" w:rsidP="000D243E" w:rsidRDefault="00BB76DD" w14:paraId="4FC3AD61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Pr="00827AA9" w:rsidR="00FD44D6" w:rsidP="000D243E" w:rsidRDefault="00FD44D6" w14:paraId="4B99056E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2A86B37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Professionalism</w:t>
            </w:r>
          </w:p>
          <w:p w:rsidRPr="00FF6A5A" w:rsidR="00766242" w:rsidP="00766242" w:rsidRDefault="00766242" w14:paraId="3622A3F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Programs for Infants and Toddlers</w:t>
            </w:r>
          </w:p>
          <w:p w:rsidRPr="00FF6A5A" w:rsidR="00766242" w:rsidP="00766242" w:rsidRDefault="00766242" w14:paraId="1F2CBB6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Meal 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lanning, 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oom 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rrangement, 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urriculum</w:t>
            </w:r>
          </w:p>
          <w:p w:rsidRPr="00FF6A5A" w:rsidR="00766242" w:rsidP="00766242" w:rsidRDefault="00766242" w14:paraId="21F8964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Infant/Toddler Experience</w:t>
            </w:r>
          </w:p>
          <w:p w:rsidRPr="00FF6A5A" w:rsidR="00766242" w:rsidP="00766242" w:rsidRDefault="00766242" w14:paraId="6A0E6B0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  <w:p w:rsidRPr="00FF6A5A" w:rsidR="00766242" w:rsidP="00766242" w:rsidRDefault="00766242" w14:paraId="568C14A2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Understanding Four- and Five-Year-Olds</w:t>
            </w:r>
          </w:p>
          <w:p w:rsidRPr="00FF6A5A" w:rsidR="00766242" w:rsidP="00766242" w:rsidRDefault="00766242" w14:paraId="09B904A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Preparing the Environment</w:t>
            </w:r>
          </w:p>
          <w:p w:rsidRPr="00B0458C" w:rsidR="0074677E" w:rsidP="00766242" w:rsidRDefault="00766242" w14:paraId="5D40A56F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i/>
                <w:iCs/>
              </w:rPr>
            </w:pPr>
            <w:r w:rsidRPr="00FF6A5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ServSafe Food Handler</w:t>
            </w:r>
            <w:r w:rsidRPr="00FF6A5A" w:rsidR="00B0458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Certification</w:t>
            </w:r>
          </w:p>
        </w:tc>
      </w:tr>
      <w:tr xmlns:wp14="http://schemas.microsoft.com/office/word/2010/wordml" w:rsidRPr="00810D91" w:rsidR="00BB76DD" w:rsidTr="39F011D1" w14:paraId="3D0F5552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Pr="00F0697D" w:rsidR="00BB76DD" w:rsidP="004E6426" w:rsidRDefault="00766242" w14:paraId="04E6F265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Year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240" w:type="dxa"/>
            <w:tcMar/>
          </w:tcPr>
          <w:p w:rsidRPr="00827AA9" w:rsidR="00BB76DD" w:rsidP="000D243E" w:rsidRDefault="00BB76DD" w14:paraId="6E662EA7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="000F439F" w:rsidP="000D243E" w:rsidRDefault="000F439F" w14:paraId="1299C43A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269250D8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Professionalism</w:t>
            </w:r>
          </w:p>
          <w:p w:rsidRPr="00FF6A5A" w:rsidR="00766242" w:rsidP="00766242" w:rsidRDefault="00766242" w14:paraId="128B7BF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Review Orientation and Safety Guidelines</w:t>
            </w:r>
          </w:p>
          <w:p w:rsidRPr="00FF6A5A" w:rsidR="00766242" w:rsidP="00766242" w:rsidRDefault="00766242" w14:paraId="49E18016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Curriculum </w:t>
            </w:r>
          </w:p>
          <w:p w:rsidRPr="00FF6A5A" w:rsidR="00766242" w:rsidP="00766242" w:rsidRDefault="00766242" w14:paraId="4835C98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Selecting Toys, Equipment, and Educational Materials</w:t>
            </w:r>
          </w:p>
          <w:p w:rsidRPr="00FF6A5A" w:rsidR="00766242" w:rsidP="00766242" w:rsidRDefault="00766242" w14:paraId="604B6BD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Portfolio </w:t>
            </w:r>
          </w:p>
          <w:p w:rsidRPr="00FF6A5A" w:rsidR="00766242" w:rsidP="00766242" w:rsidRDefault="00766242" w14:paraId="3683E1D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Observation</w:t>
            </w:r>
          </w:p>
          <w:p w:rsidRPr="00FF6A5A" w:rsidR="00766242" w:rsidP="00766242" w:rsidRDefault="00766242" w14:paraId="5BE8733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  <w:p w:rsidRPr="00FF6A5A" w:rsidR="003E5422" w:rsidP="00766242" w:rsidRDefault="00766242" w14:paraId="4E79F16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Clearances</w:t>
            </w:r>
          </w:p>
          <w:p w:rsidR="00B0458C" w:rsidP="00766242" w:rsidRDefault="00B0458C" w14:paraId="4DDBEF00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  <w:p w:rsidR="00B0458C" w:rsidP="00766242" w:rsidRDefault="00B0458C" w14:paraId="3461D779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  <w:p w:rsidRPr="00827AA9" w:rsidR="00B0458C" w:rsidP="00766242" w:rsidRDefault="00B0458C" w14:paraId="3CF2D8B6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</w:tc>
        <w:tc>
          <w:tcPr>
            <w:tcW w:w="3135" w:type="dxa"/>
            <w:tcMar/>
          </w:tcPr>
          <w:p w:rsidRPr="00827AA9" w:rsidR="00BB76DD" w:rsidP="000D243E" w:rsidRDefault="00BB76DD" w14:paraId="20587641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Pr="00827AA9" w:rsidR="00F0697D" w:rsidP="000D243E" w:rsidRDefault="00F0697D" w14:paraId="0FB78278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405E6FF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Promoting Children’s Safety</w:t>
            </w:r>
          </w:p>
          <w:p w:rsidRPr="00FF6A5A" w:rsidR="00766242" w:rsidP="00766242" w:rsidRDefault="00766242" w14:paraId="46EDE48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Planning Nutritious Meals and Snacks</w:t>
            </w:r>
          </w:p>
          <w:p w:rsidRPr="00FF6A5A" w:rsidR="00766242" w:rsidP="00766242" w:rsidRDefault="00766242" w14:paraId="4909F12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Develop an Emergency 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anagement Plan</w:t>
            </w:r>
          </w:p>
          <w:p w:rsidRPr="00FF6A5A" w:rsidR="00766242" w:rsidP="00766242" w:rsidRDefault="00766242" w14:paraId="0570F3D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Children’s Health</w:t>
            </w:r>
          </w:p>
          <w:p w:rsidRPr="00FF6A5A" w:rsidR="00766242" w:rsidP="00766242" w:rsidRDefault="00766242" w14:paraId="24797EF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Middle Childhood</w:t>
            </w:r>
          </w:p>
          <w:p w:rsidRPr="00FF6A5A" w:rsidR="00766242" w:rsidP="00766242" w:rsidRDefault="00766242" w14:paraId="6C6C0FF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Records, Budgets, and Reports</w:t>
            </w:r>
          </w:p>
          <w:p w:rsidRPr="00FF6A5A" w:rsidR="00766242" w:rsidP="00766242" w:rsidRDefault="00766242" w14:paraId="3A690CD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</w:t>
            </w:r>
          </w:p>
          <w:p w:rsidRPr="00FF6A5A" w:rsidR="00766242" w:rsidP="00766242" w:rsidRDefault="00766242" w14:paraId="364426C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Observation</w:t>
            </w:r>
          </w:p>
          <w:p w:rsidRPr="00FF6A5A" w:rsidR="00766242" w:rsidP="00766242" w:rsidRDefault="00766242" w14:paraId="3B77D99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  <w:p w:rsidRPr="00FF6A5A" w:rsidR="0074677E" w:rsidP="00766242" w:rsidRDefault="00766242" w14:paraId="62BE514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Mandated Reporter Training</w:t>
            </w:r>
          </w:p>
          <w:p w:rsidR="00B0458C" w:rsidP="00766242" w:rsidRDefault="00B0458C" w14:paraId="1FC39945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  <w:p w:rsidRPr="00827AA9" w:rsidR="00B0458C" w:rsidP="00766242" w:rsidRDefault="00B0458C" w14:paraId="0562CB0E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</w:tc>
        <w:tc>
          <w:tcPr>
            <w:tcW w:w="3076" w:type="dxa"/>
            <w:tcMar/>
          </w:tcPr>
          <w:p w:rsidRPr="00827AA9" w:rsidR="00BB76DD" w:rsidP="000D243E" w:rsidRDefault="00BB76DD" w14:paraId="3705FA49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Pr="00FF6A5A" w:rsidR="00B0458C" w:rsidP="00766242" w:rsidRDefault="00B0458C" w14:paraId="34CE0A4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FF6A5A" w:rsidR="00766242" w:rsidP="00766242" w:rsidRDefault="00766242" w14:paraId="2C7B2C5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Developing Guidance Skills</w:t>
            </w:r>
          </w:p>
          <w:p w:rsidRPr="00FF6A5A" w:rsidR="00766242" w:rsidP="00766242" w:rsidRDefault="00766242" w14:paraId="72C9EA3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Guidance Challenges</w:t>
            </w:r>
          </w:p>
          <w:p w:rsidRPr="00FF6A5A" w:rsidR="00766242" w:rsidP="00766242" w:rsidRDefault="00766242" w14:paraId="06CE3B9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Establishing Classroom Limits</w:t>
            </w:r>
          </w:p>
          <w:p w:rsidRPr="00FF6A5A" w:rsidR="00766242" w:rsidP="00766242" w:rsidRDefault="00766242" w14:paraId="3866977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Handling Daily Routines</w:t>
            </w:r>
          </w:p>
          <w:p w:rsidRPr="00FF6A5A" w:rsidR="00766242" w:rsidP="00766242" w:rsidRDefault="00766242" w14:paraId="51D6DB2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Guiding Children with Special Needs </w:t>
            </w:r>
          </w:p>
          <w:p w:rsidRPr="00FF6A5A" w:rsidR="00766242" w:rsidP="00766242" w:rsidRDefault="00766242" w14:paraId="317D542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</w:t>
            </w:r>
          </w:p>
          <w:p w:rsidRPr="00FF6A5A" w:rsidR="00766242" w:rsidP="00766242" w:rsidRDefault="00766242" w14:paraId="4510C5B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Resource File of Community Services</w:t>
            </w:r>
          </w:p>
          <w:p w:rsidRPr="00FF6A5A" w:rsidR="00766242" w:rsidP="00766242" w:rsidRDefault="00766242" w14:paraId="03C5985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Observation</w:t>
            </w:r>
          </w:p>
          <w:p w:rsidRPr="00827AA9" w:rsidR="00925ABB" w:rsidP="00766242" w:rsidRDefault="00766242" w14:paraId="54054808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</w:tc>
        <w:tc>
          <w:tcPr>
            <w:tcW w:w="3077" w:type="dxa"/>
            <w:tcMar/>
          </w:tcPr>
          <w:p w:rsidRPr="00827AA9" w:rsidR="00BB76DD" w:rsidP="000D243E" w:rsidRDefault="00BB76DD" w14:paraId="41308422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Pr="00827AA9" w:rsidR="00F0697D" w:rsidP="000D243E" w:rsidRDefault="00F0697D" w14:paraId="62EBF3C5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367E7B0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Guiding Art, 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Block Building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, and Sensory Experiences</w:t>
            </w:r>
          </w:p>
          <w:p w:rsidRPr="00FF6A5A" w:rsidR="00766242" w:rsidP="00766242" w:rsidRDefault="00766242" w14:paraId="31A83336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Play and Puppetry Experiences</w:t>
            </w:r>
          </w:p>
          <w:p w:rsidRPr="00FF6A5A" w:rsidR="00766242" w:rsidP="00766242" w:rsidRDefault="00766242" w14:paraId="5DD77FD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Math Experiences</w:t>
            </w:r>
          </w:p>
          <w:p w:rsidRPr="00FF6A5A" w:rsidR="00766242" w:rsidP="00766242" w:rsidRDefault="00766242" w14:paraId="41EEF3C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Science Experiences</w:t>
            </w:r>
          </w:p>
          <w:p w:rsidRPr="00FF6A5A" w:rsidR="00766242" w:rsidP="00766242" w:rsidRDefault="00766242" w14:paraId="58ABCE7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</w:t>
            </w:r>
          </w:p>
          <w:p w:rsidRPr="00FF6A5A" w:rsidR="00766242" w:rsidP="00766242" w:rsidRDefault="00766242" w14:paraId="0BA5B038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Observation</w:t>
            </w:r>
          </w:p>
          <w:p w:rsidRPr="00827AA9" w:rsidR="00442EF3" w:rsidP="00766242" w:rsidRDefault="00766242" w14:paraId="5111B585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</w:p>
        </w:tc>
      </w:tr>
      <w:tr xmlns:wp14="http://schemas.microsoft.com/office/word/2010/wordml" w:rsidRPr="00810D91" w:rsidR="00BB76DD" w:rsidTr="39F011D1" w14:paraId="4B1BC669" wp14:textId="77777777">
        <w:trPr>
          <w:cantSplit/>
          <w:trHeight w:val="2197"/>
          <w:jc w:val="center"/>
        </w:trPr>
        <w:tc>
          <w:tcPr>
            <w:tcW w:w="648" w:type="dxa"/>
            <w:tcMar/>
            <w:textDirection w:val="btLr"/>
          </w:tcPr>
          <w:p w:rsidRPr="00F0697D" w:rsidR="00BB76DD" w:rsidP="004E6426" w:rsidRDefault="00766242" w14:paraId="2D033737" wp14:textId="77777777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</w:t>
            </w:r>
            <w:r w:rsidR="00D1012C">
              <w:rPr>
                <w:rFonts w:ascii="Calibri" w:hAnsi="Calibri"/>
                <w:b/>
              </w:rPr>
              <w:t xml:space="preserve">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240" w:type="dxa"/>
            <w:tcMar/>
          </w:tcPr>
          <w:p w:rsidRPr="00827AA9" w:rsidR="00BB76DD" w:rsidP="000D243E" w:rsidRDefault="00BB76DD" w14:paraId="5F704F19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:rsidRPr="00827AA9" w:rsidR="00925ABB" w:rsidP="000D243E" w:rsidRDefault="00925ABB" w14:paraId="6D98A12B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4E4F4EB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Professionalism</w:t>
            </w:r>
          </w:p>
          <w:p w:rsidRPr="00FF6A5A" w:rsidR="00766242" w:rsidP="00766242" w:rsidRDefault="00766242" w14:paraId="4D3C7D36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CPR/AED/First Aid Certification</w:t>
            </w:r>
          </w:p>
          <w:p w:rsidRPr="00FF6A5A" w:rsidR="00766242" w:rsidP="00766242" w:rsidRDefault="00766242" w14:paraId="1A0A1E1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Manuscript Writing Experiences</w:t>
            </w:r>
          </w:p>
          <w:p w:rsidRPr="00FF6A5A" w:rsidR="00766242" w:rsidP="00766242" w:rsidRDefault="00766242" w14:paraId="1DAD366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Social Studies Experiences</w:t>
            </w:r>
          </w:p>
          <w:p w:rsidRPr="00FF6A5A" w:rsidR="00766242" w:rsidP="00766242" w:rsidRDefault="00766242" w14:paraId="266EB71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Food and Nutrition Experiences</w:t>
            </w:r>
          </w:p>
          <w:p w:rsidRPr="00FF6A5A" w:rsidR="00766242" w:rsidP="00766242" w:rsidRDefault="00766242" w14:paraId="18A41DF7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</w:t>
            </w:r>
          </w:p>
          <w:p w:rsidRPr="00FF6A5A" w:rsidR="00766242" w:rsidP="00766242" w:rsidRDefault="00766242" w14:paraId="7B281DF5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CDA Professional Portfolio:  Resource Collection I, II, III; Competency Statements I, II, III</w:t>
            </w:r>
          </w:p>
          <w:p w:rsidRPr="00FF6A5A" w:rsidR="00766242" w:rsidP="00766242" w:rsidRDefault="00766242" w14:paraId="34344D1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NOCTI Review</w:t>
            </w:r>
          </w:p>
          <w:p w:rsidRPr="00FF6A5A" w:rsidR="00766242" w:rsidP="00766242" w:rsidRDefault="00766242" w14:paraId="32E14BA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Experience/Co-op</w:t>
            </w:r>
          </w:p>
          <w:p w:rsidRPr="00FF6A5A" w:rsidR="000D243E" w:rsidP="00766242" w:rsidRDefault="00766242" w14:paraId="4E7F79E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Clearances</w:t>
            </w:r>
          </w:p>
          <w:p w:rsidRPr="00FF6A5A" w:rsidR="00B0458C" w:rsidP="00766242" w:rsidRDefault="00B0458C" w14:paraId="2946DB82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0458C" w:rsidP="00766242" w:rsidRDefault="00B0458C" w14:paraId="5997CC1D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  <w:p w:rsidRPr="00827AA9" w:rsidR="00B0458C" w:rsidP="00766242" w:rsidRDefault="00B0458C" w14:paraId="110FFD37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</w:p>
        </w:tc>
        <w:tc>
          <w:tcPr>
            <w:tcW w:w="3135" w:type="dxa"/>
            <w:tcMar/>
          </w:tcPr>
          <w:p w:rsidRPr="00827AA9" w:rsidR="00BB76DD" w:rsidP="000D243E" w:rsidRDefault="00BB76DD" w14:paraId="534CD16E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:rsidRPr="00827AA9" w:rsidR="00F0697D" w:rsidP="000D243E" w:rsidRDefault="00F0697D" w14:paraId="6B699379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2E6D555B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78F2">
              <w:rPr>
                <w:sz w:val="18"/>
                <w:szCs w:val="18"/>
              </w:rPr>
              <w:t>P</w:t>
            </w: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rofessionalism</w:t>
            </w:r>
          </w:p>
          <w:p w:rsidRPr="00FF6A5A" w:rsidR="00766242" w:rsidP="00766242" w:rsidRDefault="00766242" w14:paraId="1519AEA1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Music and Movement Experiences</w:t>
            </w:r>
          </w:p>
          <w:p w:rsidRPr="00FF6A5A" w:rsidR="00766242" w:rsidP="00766242" w:rsidRDefault="00766242" w14:paraId="450A9E2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Guiding Field Trip Experiences</w:t>
            </w:r>
          </w:p>
          <w:p w:rsidRPr="00FF6A5A" w:rsidR="00766242" w:rsidP="00766242" w:rsidRDefault="00766242" w14:paraId="4096AE5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</w:t>
            </w:r>
          </w:p>
          <w:p w:rsidRPr="00FF6A5A" w:rsidR="00766242" w:rsidP="00766242" w:rsidRDefault="00766242" w14:paraId="72060FF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CDA Professional Portfolio:  Resource Collection IV, V, VI; Competency Statements IV, V, VI</w:t>
            </w:r>
          </w:p>
          <w:p w:rsidRPr="00FF6A5A" w:rsidR="00766242" w:rsidP="00766242" w:rsidRDefault="00766242" w14:paraId="124FA13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NOCTI Review</w:t>
            </w:r>
          </w:p>
          <w:p w:rsidRPr="00FF6A5A" w:rsidR="00766242" w:rsidP="00766242" w:rsidRDefault="00766242" w14:paraId="32E25282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Experience/Co-op</w:t>
            </w:r>
          </w:p>
          <w:p w:rsidRPr="00FF6A5A" w:rsidR="006E7685" w:rsidP="00766242" w:rsidRDefault="00766242" w14:paraId="59E40240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Mandated Reporter Training</w:t>
            </w:r>
          </w:p>
          <w:p w:rsidRPr="00827AA9" w:rsidR="00500450" w:rsidP="000D243E" w:rsidRDefault="00500450" w14:paraId="3FE9F23F" wp14:textId="77777777">
            <w:pPr>
              <w:rPr>
                <w:rFonts w:ascii="Calibri" w:hAnsi="Calibri"/>
                <w:bCs/>
              </w:rPr>
            </w:pPr>
          </w:p>
          <w:p w:rsidRPr="00827AA9" w:rsidR="00E27F13" w:rsidP="000D243E" w:rsidRDefault="00E27F13" w14:paraId="1F72F646" wp14:textId="77777777">
            <w:pPr>
              <w:rPr>
                <w:rFonts w:ascii="Calibri" w:hAnsi="Calibri"/>
                <w:bCs/>
              </w:rPr>
            </w:pPr>
          </w:p>
          <w:p w:rsidRPr="00827AA9" w:rsidR="00925ABB" w:rsidP="000D243E" w:rsidRDefault="00925ABB" w14:paraId="08CE6F91" wp14:textId="77777777">
            <w:pPr>
              <w:rPr>
                <w:rFonts w:ascii="Calibri" w:hAnsi="Calibri"/>
                <w:bCs/>
              </w:rPr>
            </w:pPr>
          </w:p>
        </w:tc>
        <w:tc>
          <w:tcPr>
            <w:tcW w:w="3076" w:type="dxa"/>
            <w:tcMar/>
          </w:tcPr>
          <w:p w:rsidRPr="00827AA9" w:rsidR="00BB76DD" w:rsidP="000D243E" w:rsidRDefault="00BB76DD" w14:paraId="0D669137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:rsidRPr="00827AA9" w:rsidR="00F0697D" w:rsidP="000D243E" w:rsidRDefault="00F0697D" w14:paraId="61CDCEAD" wp14:textId="77777777">
            <w:pPr>
              <w:rPr>
                <w:rFonts w:ascii="Calibri" w:hAnsi="Calibri"/>
                <w:bCs/>
              </w:rPr>
            </w:pPr>
          </w:p>
          <w:p w:rsidRPr="00FF6A5A" w:rsidR="00766242" w:rsidP="00766242" w:rsidRDefault="00766242" w14:paraId="20AC0F46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Professionalism</w:t>
            </w:r>
          </w:p>
          <w:p w:rsidRPr="00FF6A5A" w:rsidR="00766242" w:rsidP="00766242" w:rsidRDefault="00766242" w14:paraId="55B254EF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Programs for School-Age Children</w:t>
            </w:r>
          </w:p>
          <w:p w:rsidRPr="00FF6A5A" w:rsidR="00766242" w:rsidP="00766242" w:rsidRDefault="00766242" w14:paraId="56393C6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</w:t>
            </w:r>
          </w:p>
          <w:p w:rsidRPr="00FF6A5A" w:rsidR="00766242" w:rsidP="00766242" w:rsidRDefault="00766242" w14:paraId="3E2779AE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Involving Parents and Family</w:t>
            </w:r>
          </w:p>
          <w:p w:rsidRPr="00FF6A5A" w:rsidR="00766242" w:rsidP="00766242" w:rsidRDefault="00766242" w14:paraId="6AE54F29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CDA- Philosophy; Questionnaires, Application, Evaluation</w:t>
            </w:r>
          </w:p>
          <w:p w:rsidRPr="00FF6A5A" w:rsidR="00766242" w:rsidP="00766242" w:rsidRDefault="00766242" w14:paraId="25A996F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NOCTI Review</w:t>
            </w:r>
          </w:p>
          <w:p w:rsidRPr="00827AA9" w:rsidR="00925ABB" w:rsidP="00766242" w:rsidRDefault="00766242" w14:paraId="736A1E82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Experience/Co-op</w:t>
            </w:r>
          </w:p>
        </w:tc>
        <w:tc>
          <w:tcPr>
            <w:tcW w:w="3077" w:type="dxa"/>
            <w:tcMar/>
          </w:tcPr>
          <w:p w:rsidRPr="00827AA9" w:rsidR="00F0697D" w:rsidP="000D243E" w:rsidRDefault="00BB76DD" w14:paraId="720F816F" wp14:textId="77777777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:rsidRPr="00FF6A5A" w:rsidR="00B0458C" w:rsidP="00766242" w:rsidRDefault="00B0458C" w14:paraId="6BB9E253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Pr="00FF6A5A" w:rsidR="00766242" w:rsidP="00766242" w:rsidRDefault="00766242" w14:paraId="76DF97A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Involving Parents and Families</w:t>
            </w:r>
          </w:p>
          <w:p w:rsidRPr="00FF6A5A" w:rsidR="00766242" w:rsidP="00766242" w:rsidRDefault="00766242" w14:paraId="7A823B8C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A Career for You in Early Childhood Education</w:t>
            </w:r>
          </w:p>
          <w:p w:rsidRPr="00FF6A5A" w:rsidR="00766242" w:rsidP="00766242" w:rsidRDefault="00766242" w14:paraId="6D6C581D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Portfolio/Interview</w:t>
            </w:r>
          </w:p>
          <w:p w:rsidRPr="00FF6A5A" w:rsidR="00766242" w:rsidP="00766242" w:rsidRDefault="00766242" w14:paraId="57635C68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CDA Final</w:t>
            </w:r>
          </w:p>
          <w:p w:rsidRPr="00FF6A5A" w:rsidR="00766242" w:rsidP="00766242" w:rsidRDefault="00766242" w14:paraId="16172E14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NOCTI Review and Testing</w:t>
            </w:r>
          </w:p>
          <w:p w:rsidRPr="00FF6A5A" w:rsidR="00766242" w:rsidP="00766242" w:rsidRDefault="00766242" w14:paraId="5D543C3A" wp14:textId="777777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Senior Project</w:t>
            </w:r>
          </w:p>
          <w:p w:rsidRPr="00827AA9" w:rsidR="00442EF3" w:rsidP="00766242" w:rsidRDefault="00766242" w14:paraId="54632E18" wp14:textId="77777777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</w:rPr>
            </w:pPr>
            <w:r w:rsidRPr="00FF6A5A">
              <w:rPr>
                <w:rFonts w:ascii="Calibri" w:hAnsi="Calibri" w:cs="Calibri"/>
                <w:color w:val="000000"/>
                <w:sz w:val="20"/>
                <w:szCs w:val="20"/>
              </w:rPr>
              <w:t>Preschool Experience</w:t>
            </w:r>
            <w:r w:rsidRPr="00FF6A5A" w:rsidR="00B0458C">
              <w:rPr>
                <w:rFonts w:ascii="Calibri" w:hAnsi="Calibri" w:cs="Calibri"/>
                <w:color w:val="000000"/>
                <w:sz w:val="20"/>
                <w:szCs w:val="20"/>
              </w:rPr>
              <w:t>/Co-op</w:t>
            </w:r>
          </w:p>
        </w:tc>
      </w:tr>
    </w:tbl>
    <w:p xmlns:wp14="http://schemas.microsoft.com/office/word/2010/wordml" w:rsidRPr="006E7685" w:rsidR="00BB76DD" w:rsidP="00D1012C" w:rsidRDefault="00BB76DD" w14:paraId="23DE523C" wp14:textId="77777777">
      <w:pPr>
        <w:rPr>
          <w:sz w:val="20"/>
          <w:szCs w:val="20"/>
        </w:rPr>
      </w:pPr>
    </w:p>
    <w:sectPr w:rsidRPr="006E7685" w:rsidR="00BB76DD" w:rsidSect="00177E07">
      <w:headerReference w:type="default" r:id="rId9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145E4" w:rsidRDefault="001145E4" w14:paraId="52E56223" wp14:textId="77777777">
      <w:r>
        <w:separator/>
      </w:r>
    </w:p>
  </w:endnote>
  <w:endnote w:type="continuationSeparator" w:id="0">
    <w:p xmlns:wp14="http://schemas.microsoft.com/office/word/2010/wordml" w:rsidR="001145E4" w:rsidRDefault="001145E4" w14:paraId="07547A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145E4" w:rsidRDefault="001145E4" w14:paraId="5043CB0F" wp14:textId="77777777">
      <w:r>
        <w:separator/>
      </w:r>
    </w:p>
  </w:footnote>
  <w:footnote w:type="continuationSeparator" w:id="0">
    <w:p xmlns:wp14="http://schemas.microsoft.com/office/word/2010/wordml" w:rsidR="001145E4" w:rsidRDefault="001145E4" w14:paraId="0745931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BB76DD" w:rsidR="00936BF0" w:rsidP="00BB76DD" w:rsidRDefault="00936BF0" w14:paraId="6537F28F" wp14:textId="7777777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DD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4157"/>
    <w:rsid w:val="000F439F"/>
    <w:rsid w:val="000F5B00"/>
    <w:rsid w:val="000F7642"/>
    <w:rsid w:val="00110539"/>
    <w:rsid w:val="00110B07"/>
    <w:rsid w:val="00112167"/>
    <w:rsid w:val="001145E4"/>
    <w:rsid w:val="00134300"/>
    <w:rsid w:val="001348E1"/>
    <w:rsid w:val="00142F6F"/>
    <w:rsid w:val="00142FDD"/>
    <w:rsid w:val="0015093B"/>
    <w:rsid w:val="00154FE2"/>
    <w:rsid w:val="00156DF3"/>
    <w:rsid w:val="00157145"/>
    <w:rsid w:val="00160974"/>
    <w:rsid w:val="00177E07"/>
    <w:rsid w:val="00184F82"/>
    <w:rsid w:val="001940EE"/>
    <w:rsid w:val="001954A2"/>
    <w:rsid w:val="00196A60"/>
    <w:rsid w:val="001A7727"/>
    <w:rsid w:val="001D0B56"/>
    <w:rsid w:val="001D744E"/>
    <w:rsid w:val="001E791E"/>
    <w:rsid w:val="001F27D9"/>
    <w:rsid w:val="002051EB"/>
    <w:rsid w:val="00215B71"/>
    <w:rsid w:val="00231C96"/>
    <w:rsid w:val="00232B5B"/>
    <w:rsid w:val="002341AD"/>
    <w:rsid w:val="0023489C"/>
    <w:rsid w:val="00237974"/>
    <w:rsid w:val="00240DE8"/>
    <w:rsid w:val="00243FCD"/>
    <w:rsid w:val="0024562D"/>
    <w:rsid w:val="002550B2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2E5C"/>
    <w:rsid w:val="002D5AAE"/>
    <w:rsid w:val="002D6B3E"/>
    <w:rsid w:val="002D7A88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403BD9"/>
    <w:rsid w:val="0040521A"/>
    <w:rsid w:val="00406F6D"/>
    <w:rsid w:val="00407664"/>
    <w:rsid w:val="00427439"/>
    <w:rsid w:val="00432815"/>
    <w:rsid w:val="004370E2"/>
    <w:rsid w:val="00437287"/>
    <w:rsid w:val="00442EF3"/>
    <w:rsid w:val="00451CB4"/>
    <w:rsid w:val="004621CD"/>
    <w:rsid w:val="00471085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4222B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86C73"/>
    <w:rsid w:val="00594C68"/>
    <w:rsid w:val="005A0F6D"/>
    <w:rsid w:val="005A587F"/>
    <w:rsid w:val="005B02D5"/>
    <w:rsid w:val="005B1755"/>
    <w:rsid w:val="005B4CBC"/>
    <w:rsid w:val="005C65C6"/>
    <w:rsid w:val="005D17B2"/>
    <w:rsid w:val="005D477D"/>
    <w:rsid w:val="005E272A"/>
    <w:rsid w:val="005F5693"/>
    <w:rsid w:val="00601910"/>
    <w:rsid w:val="0060704A"/>
    <w:rsid w:val="00612972"/>
    <w:rsid w:val="00616365"/>
    <w:rsid w:val="00617788"/>
    <w:rsid w:val="0062062A"/>
    <w:rsid w:val="006247E7"/>
    <w:rsid w:val="00624B0E"/>
    <w:rsid w:val="0063030B"/>
    <w:rsid w:val="006366A7"/>
    <w:rsid w:val="00640A3A"/>
    <w:rsid w:val="00656C83"/>
    <w:rsid w:val="00672C61"/>
    <w:rsid w:val="006842FC"/>
    <w:rsid w:val="006A133B"/>
    <w:rsid w:val="006B1CA5"/>
    <w:rsid w:val="006D2998"/>
    <w:rsid w:val="006D2C60"/>
    <w:rsid w:val="006D5D1A"/>
    <w:rsid w:val="006E7685"/>
    <w:rsid w:val="006F0355"/>
    <w:rsid w:val="0071451F"/>
    <w:rsid w:val="007172B3"/>
    <w:rsid w:val="007234DD"/>
    <w:rsid w:val="00725945"/>
    <w:rsid w:val="00726E6A"/>
    <w:rsid w:val="007415A7"/>
    <w:rsid w:val="0074677E"/>
    <w:rsid w:val="00747283"/>
    <w:rsid w:val="007539C7"/>
    <w:rsid w:val="00753B8C"/>
    <w:rsid w:val="00762193"/>
    <w:rsid w:val="00762265"/>
    <w:rsid w:val="00766242"/>
    <w:rsid w:val="007710A1"/>
    <w:rsid w:val="00776FFD"/>
    <w:rsid w:val="007808A8"/>
    <w:rsid w:val="007822E8"/>
    <w:rsid w:val="0079680D"/>
    <w:rsid w:val="007A720F"/>
    <w:rsid w:val="007B0CB7"/>
    <w:rsid w:val="007C076C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220F5"/>
    <w:rsid w:val="00827AA9"/>
    <w:rsid w:val="0083791A"/>
    <w:rsid w:val="008540ED"/>
    <w:rsid w:val="00856ACA"/>
    <w:rsid w:val="00882DE7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5866"/>
    <w:rsid w:val="009D48FE"/>
    <w:rsid w:val="009D4AE3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43B6"/>
    <w:rsid w:val="00A924A2"/>
    <w:rsid w:val="00AA088E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0458C"/>
    <w:rsid w:val="00B15601"/>
    <w:rsid w:val="00B21E60"/>
    <w:rsid w:val="00B26FD6"/>
    <w:rsid w:val="00B30CE4"/>
    <w:rsid w:val="00B33B0E"/>
    <w:rsid w:val="00B35A78"/>
    <w:rsid w:val="00B37E0A"/>
    <w:rsid w:val="00B569CD"/>
    <w:rsid w:val="00B640F8"/>
    <w:rsid w:val="00B80B1C"/>
    <w:rsid w:val="00B8320F"/>
    <w:rsid w:val="00B87C50"/>
    <w:rsid w:val="00B918C1"/>
    <w:rsid w:val="00BB76DD"/>
    <w:rsid w:val="00BC0FF6"/>
    <w:rsid w:val="00BC10DB"/>
    <w:rsid w:val="00BC3966"/>
    <w:rsid w:val="00BD033D"/>
    <w:rsid w:val="00BD2C60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26B30"/>
    <w:rsid w:val="00C26C40"/>
    <w:rsid w:val="00C348EA"/>
    <w:rsid w:val="00C358A6"/>
    <w:rsid w:val="00C406E5"/>
    <w:rsid w:val="00C6079E"/>
    <w:rsid w:val="00C706AE"/>
    <w:rsid w:val="00C708B9"/>
    <w:rsid w:val="00C7494A"/>
    <w:rsid w:val="00C83C2E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6479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E4D"/>
    <w:rsid w:val="00D421AB"/>
    <w:rsid w:val="00D441F6"/>
    <w:rsid w:val="00D52C9B"/>
    <w:rsid w:val="00D568D0"/>
    <w:rsid w:val="00D6028C"/>
    <w:rsid w:val="00D6556E"/>
    <w:rsid w:val="00D74941"/>
    <w:rsid w:val="00D77C9B"/>
    <w:rsid w:val="00D8073E"/>
    <w:rsid w:val="00D84C2F"/>
    <w:rsid w:val="00DA23A2"/>
    <w:rsid w:val="00DB5CB1"/>
    <w:rsid w:val="00DC12E1"/>
    <w:rsid w:val="00DC7D4F"/>
    <w:rsid w:val="00DE4CB8"/>
    <w:rsid w:val="00DE5511"/>
    <w:rsid w:val="00DE7A12"/>
    <w:rsid w:val="00DF1A75"/>
    <w:rsid w:val="00DF444C"/>
    <w:rsid w:val="00DF5C8E"/>
    <w:rsid w:val="00E12477"/>
    <w:rsid w:val="00E13F5C"/>
    <w:rsid w:val="00E1623B"/>
    <w:rsid w:val="00E22B7D"/>
    <w:rsid w:val="00E27A87"/>
    <w:rsid w:val="00E27F13"/>
    <w:rsid w:val="00E31BFB"/>
    <w:rsid w:val="00E35002"/>
    <w:rsid w:val="00E431EA"/>
    <w:rsid w:val="00E541E4"/>
    <w:rsid w:val="00E55A68"/>
    <w:rsid w:val="00E5624D"/>
    <w:rsid w:val="00E71C4D"/>
    <w:rsid w:val="00E7758E"/>
    <w:rsid w:val="00E87E8A"/>
    <w:rsid w:val="00EA2995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7C"/>
    <w:rsid w:val="00FD44D6"/>
    <w:rsid w:val="00FD64BB"/>
    <w:rsid w:val="00FE0A0E"/>
    <w:rsid w:val="00FE600A"/>
    <w:rsid w:val="00FF1A55"/>
    <w:rsid w:val="00FF3518"/>
    <w:rsid w:val="00FF4C88"/>
    <w:rsid w:val="00FF6A5A"/>
    <w:rsid w:val="39F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39FDFA0-5041-4E9C-9355-C36B8F41EB25}"/>
  <w14:docId w14:val="1417D3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86C73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BB76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9D4AE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662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64e8cbac59bd4f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6CF8A-E703-4D9F-AB35-DA6076E9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35AFA-A568-4E8F-B20B-46D0CA8917A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Erie County Technical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YEAR I</dc:title>
  <dc:subject/>
  <dc:creator>jkennerknecht</dc:creator>
  <keywords/>
  <lastModifiedBy>Pam Mackowski</lastModifiedBy>
  <revision>3</revision>
  <lastPrinted>2020-09-17T18:56:00.0000000Z</lastPrinted>
  <dcterms:created xsi:type="dcterms:W3CDTF">2020-11-19T15:18:00.0000000Z</dcterms:created>
  <dcterms:modified xsi:type="dcterms:W3CDTF">2020-11-19T15:27:07.4179927Z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